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4.7pt;margin-top:58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JM1TgAACGnAQAOAAAAZHJzL2Uyb0RvYy54bWzsfVtuZEeS5f8As4cAPxuQMu77XkKphqBH&#10;oYHqnkIXZwGRZGSSaJLBjmAqpR4MMMAsYTYyO5gtdO9ojvn1JyXz485KFVDqqAIqmMVDC3+7+bHj&#10;5l/9/U8P95sf98fT3eHx7UXz5fZis3+8PtzcPX54e/Hfr374Yr7YnJ53jze7+8Pj/u3Fz/vTxd9/&#10;/V//y1efni737eH2cH+zP25g5PF0+enp7cXt8/PT5Zs3p+vb/cPu9OXhaf+IX74/HB92z/jn8cOb&#10;m+PuE6w/3L9pt9vxzafD8ebpeLjen074f79bf3nxtbH//v3++vm/vX9/2j9v7t9eoGzP5n+P5n/f&#10;yf+++fqr3eWH4+7p9u7aFmP3ilI87O4e8aXe1He7593m4/HuF6Ye7q6Ph9Ph/fOX14eHN4f37++u&#10;96YOqE2zfVGbPxwPH59MXT5cfvrw5JsJTfuinV5t9vqffvzTcXN38/ZiuNg87h7QRf/+f/7jf/3H&#10;//73/4f//t/NIC306enDJYB/OD79+elPx7Wa+PGPh+t/OeHXb17+Xv79YQVv3n36x8MNrO4+Ph9M&#10;C/30/vggJlD3zU+mI372HbH/6Xlzjf9z7OdlQndd41cz/oGfTUdd36I3f/FX17ff27/DiNi265/J&#10;j+av3uwu1680xbTFkjphwJ1Cm57+sjb98+3uaW+66iRNZdt0dG36w3G/l0G8mdb2NCDXmKe4JaPf&#10;SBFPaHDahk3bdBcbtNXUL2tDuYac5+20tkczt6P5ct8eu8vrj6fnP+wPpjt2P/7x9LzOhhv8ZDr5&#10;xo6IK3TF+4d7TIy/e7Np0DXz5tPGNzAGvQc2MXBZ5n5z++tA9FJkcd5uNYuoWAAu8zxpFvsYOI9t&#10;q1nEQI8sTn2nWUTvBeDc62VEEwfgMqJ5lFpjMQzAudXLuMTAZVhUi03SNRNsatVu0r4ZGt1m0jnT&#10;OC+qzbR3+kFtyybpnqnte9Vm2j/dpNtMOmhqmka1mfZQt120HmqSLhq3mbqnfdS2anu2SR8Ng17O&#10;Nu2jptdtJn3Ud8Oo1b1N+2ibmZNJH22XrlNtpn2UK2fcR/2sd3ubdlGumHEX9ZkeapMempdWHUld&#10;3EPdqJeySzpongd1IHVxB3X9OGlt2SX9M0/66tHF/dNlplCXdM88Neoy3MXd0876aO+S7pnHYavN&#10;oC7unnbMVDztnmFU27KPu6eFb6C1ZZ92z7AdtFL2cfe0nT4l+7R7+lZtyz7unrbRN8k+7Z4Ow03Z&#10;L/q4e5olU8q0e9pRNxl3TzPpcxyuRLxZNZ3alkPcPU1meRvS7tl2ao8Pcfc0nd6WQ9I90zKpFR/i&#10;7mkafcEcku6Z5kU3GXdPxisakt6ZplFvyrh3pkwZk86ZRn2gj3HnDHpDjknfTN2ilnGM+ybjFY1p&#10;17RDow3zMemaTBmTnhlHtI8ycca4Z1TfEg5xGOLJggYn+YNzg3e3zjO+/unRusb4abOTI+7WnGme&#10;Dic5lYifDC/8qhEnHCaAEj9aAaMZBdwVgdFCAjbHMWoZlRewc/fzxcCIE7A5OFDL4m4KGs5kSRUb&#10;W0ccT4rgtpZNWTUbW8+mrKLi2pmyl1VVvDaBwycrKXtrqwp3qwhuq9qWVbW1VYWXVGTdVhUeUAlc&#10;3B+pKrybIrgbuWVVFbfFWC+rqrgkBl5WVXE3DLysquJKCByeQklVxU0w8LKqigtg4GVVle3dwMuq&#10;2tuqrod8OldlWxbr2HVLqipbroGXVVW2UwMvq+pgq4qtsKgwtqpDWa/KJieFwSZWYl12MAMvq6ps&#10;TwZeVlXZeww8qeraXXb7OIKXfMlIHi82YCTfSQV2l0+7Z9l13I+bT28vVr5lc+t+kt89HH7cXx0M&#10;6lk2oGbGCct8e7MsWMDWxgio+8cUDZ/Foefeoh3GfT45y6DTpF6wXIEFYUPsgqmxdmuwoG2IXXgm&#10;1m4NFuQNsQvWxtqtwYLCydsV6sbarcJiV1t72fWX+7T9JvSNs1uBBZVD7OL8ae3WYEHnELugcazd&#10;KuzWrRSu/u7TtsOIM56zS7EgFSwWtE6+vELnvAILyiRvF40K/9nMN44F/WOx4E3ydtG8rrwUKxRQ&#10;YRmE2qmHshL0YRJTqO8zIXqybdCBY1nLyqHggiwUXE/eKjieeqgUJTd/heaxVmugoFtzVoXpcVbL&#10;oSB98lZB9lirFVDwPnmr4Hus1Rro1m3Wbh1wn+t6IJSPs1oOBfuTLytYH2u1AgoCKGtViB9rtQIK&#10;DihvFdyPtYotvRgKbjE3soT+cVbLoWCC8lbBAFmr5VAhg/JWQQKtVmug4IOyVr1PJcxRIRKMUBYJ&#10;JsgWtBwJTihrE1yQtTmQUR2QYIWyNv1yLfxRIRK8UBbpp9TU4MyRHXuuRsIMZZHWMyzE5Vc9TB7b&#10;OykODr948YYI8u68nAKioOvpcH9388Pd/b248Kfjh3ff3h83P+6gVVjMf2wlEtj9o5wGxg6Lsfkr&#10;1YQEwH0IPDEBWcHjDVpyd3m73918/3izef75CTH6R0g0LsT66eFic7+HoAM/GNzz7u6e41C7ezBe&#10;CLSvges1yv7ucPMzgtjHwyq+gFgEP9wejv+Gr4LwAl/yrx93R3zx/T88Igq/NNj1odQw/+iHSXiY&#10;Y/ybd/Fvdo/XMPX24vkCfJz8+O3zqu74+HS8+3CLb2pMMz0evoEA4f2dhLhN+dZS2X9ACPBXUgRg&#10;g1xVFl4RYPZ/aTHIBj6bImCecO4S7/EXioBmu5XmFWXF55MEbBFh+qyKgGZSSduEVS4WBPRbtYQJ&#10;qYw9Q40SYg0O0fsBoT+lymj5gCuWA4yTGsKF/xMZLFUDtA2iAkoRZZOOTRaKAdpOF0GIBCUyWaoF&#10;aMdF7WrwwLHJUikAvFu94mnnlCoBunnUS5l2T6kQAKucWspX6gCGoVPH0CtlAAs0dtogAncdd0+p&#10;CgAuYqtGw18pA2iGpddbM+mgYh1AM7aLWvdXCgGasV9UlcorlQDNOLVq3V8pBWigptFtJnOoWAvQ&#10;TO2k1z3to1IxQDP1o9pHr1QDNNOkr3KvlAPAidWDua/VA8xbhFSVBb5P+6hYEDC3+tr5WkUApHOq&#10;Ku21kgCwMWq/v1YTME/63HylKABiyVkvZ9JHxbKAZmlbdTMCSRWtycXCgGbp9fn+SmlAswyd2u+v&#10;FQcsGPTamMchOqp7sTwAB7hRnUdniQDCaitRcJYIvJR7nCUCmrZF1I84YV7BpVkZm7wG5SwR0Bry&#10;LBHQWmawq5IPy+SH2FkiYAOh28XFmQsUAiB2VpKYB/1B2dRDach/FOGxiYKOhFFuQPFYKA34g7yp&#10;h9JwPxgcV1Yw0eu656JO7tNFoz2UBfuFxbFWa6Ak1C9EjrNaDmWBfuFyrNUKKAvzC51jrdZASZC/&#10;g3/orDIoyB8LZXIAIXXqoSzAP3SzKwCFggKyBWARczSrs8qgwgJZq6wAht15BZYVoYHQwi0FHAs2&#10;aC0DjfA3Y7N1EUsmHDCMkLXL5ACG6XkFlkX5Ddtj7VZhSZzfMD7ObgWWRfoN62Pt1mBZrN8wP9Zu&#10;FZaERQ374+xWYFm83zBA1m4Nlkb8hQWydmuwVB4gTJC1S/UBMZZF/YUNcnYrsDTuL4yQtVuB5ZF/&#10;YYVWu1VYFvw3zJC1W4NlAgDDDlm7NVgmFzAMkbXLBAMxlgkBDEtk7dZgqWxAmCJrlwoHApZKAgxb&#10;tNqtwKbSAAmTx0LcdRtOMWf5wPEsH4B0wSoDIKCQJA04876QDxjh1OeWDzStvQ2wzKs2aHfpMgo0&#10;04CDmNEPtKMXd7ukDrG4pTijgEpmx0Hq5HpWnHIAm0kUds7cwovj06o1HCHLrKENIuCMyIF2FS0C&#10;qjVNIgFLxhoGgP9a1VocA0hqikXlP/O1NlFf+St8v9UdjHQxV+9eLE4nmC77L7cGbDdO1SbDIssq&#10;uNNcGe7l917fH077lbT4C3Rr3w/yX1vMRHR21q39LevWsKSsG88/4+oSbr7e7ze4C4rh8utbz+bx&#10;8O0tYPtvjsfDJ1EZQtm3jt7kD+QfhSlu7I7UtNC2yRcnW9Jkt6Rubu3YczvS03HNcbORH95eyKw3&#10;gkC3O4mfZSF5OeUP5j+/0ch+uHtGGqz7uwds8V626eWZprZWgrnO0LPM0mX8+vXES3JP+YWjBMmb&#10;OlylUf/CcflLT6kbRHMlQsu/qqO0zBCBKb5I4ivJONNC6a/wlTLJQ2JfKVc8nN+9cwOdql68385d&#10;elm8s8f01/KYpOXt6qo6TTImzNn7pfOSnqcbyILXAE9k1EHcpwuHOZP4oyL/6ldMfh7X6Sz5jx2k&#10;34/kX7TWL/ci46UkOw7uf/ylaQD7Sdwg7DfnvUhPEXXei/5Wk9L8FU/v0Rp/3osuz8f43831M0nI&#10;9HIvMhK9z70XzS0SXpz3oo1xRbVT1nkvOu9FNq+PcE9hq1nPJutR57wXna9Cy73o391VaLkw+nIv&#10;Mhf8P/de1OCi8yrhOB+Mzgcj8P2/s2yd54PRQbZPZdN0fN+ZpDvn5ZAnYpSAEYQfLzcjE8b+7JvR&#10;ICrN88nofDL6faaOPm9G580om0wKA+SsXiDqBRBDLzcjExv97JvRjMR75npds+b+jkQ18vbNKl+Y&#10;JAOjSCTcS1ppEjOnpIm0heFBKHAYIaSPG3RFL0eNrfrKU6JgGEa8GaIkwIgVDHgfS5VEJILPfsxk&#10;lYhrMhdmiepxFUErYSxiaPtOFZDGks+mw380g+gu39bdVn+aJn0zqp22avaDJE1Ul6m08Mr+u6W5&#10;1SQNSZooJG9Re1pungaTTeaJsCRN1JArZSIwaUY9tZFcNfNfjufn1OGDy5MB2LTbUR/gcfcsmF2q&#10;SCeZM20muU+aJmrbYPBqwp+kf3KDKM0TtV2QukWzmXQQlHeqmihNFIWbcWqnyzsHvt2RCBAPiinz&#10;O00U1bb68zTI4BzZxLtnalKS9MGortVffkkejEIa0cw6FIvYcUdZf/MmeTFKriWqSbLSRFH90CQi&#10;71gcnzwZhauberKkNFFU1mbaR02jtmf6aFQ3o+WVsZQ8GoVFTu8j2bDCCMn1kaQ5DMh2xANtylhK&#10;E0VhQVTnUfJsFPLb6CbT/SfT7XIa9MWccb1CLWUcLkIKtUwp4x6aOrwip1U8XuaabGPGkwiX8vVS&#10;Jv2TK6XcPvYVHwYsCkop0xxRbaYtk2ejQJjrOR+T7mkw3LWRmTwblVvk0gxR23lU80hKulhf8a7V&#10;50/6btQWPLZayrh72qbR2zLpntyWkTwcJVNS6540PVSu4snLUeOsuh1pcqhc7yQvR/Wqq5VmhpKX&#10;NLSGTB6OanCZUq11MnXaAZ6tsraNSd/0+tKGROhhXGA26k6rpNoII6jJ+JjJ7oM0AupbZlPsIXSj&#10;nlEQDziE75a+UdsS6bcDEg81qiNIZGu+OthNkTJNaUtJm+GRfaOnu5yS7sExR9165HqNN5mteNI9&#10;eBpBneCSrcGbxMhQKz4n3YM80uqDeLjXEEzOGBvauJyT7kH6ObV78FJEMLn0ussu98B9dZpcW85x&#10;9yCvgp7FV9ITRzZxzVDr8jnuHwz1Xp2Scl4NNk1WN2UYSZqSgBz6Vs3RJ3e/AzLX6ZJWJyDh36uu&#10;65J2UeYMhATysc1ZzyUodzLDt8+ZPVJuyQck8kOrm+SS9NE0tOroFK1PsImjmuoe4KWBCImZrk4i&#10;XACIofOghy5NBo/w/WPmMNBI8oEAXba6J9Nsk34aMk5CI6mHIqtDo3a+SecToH3GjWsk6UqALss2&#10;YzXpK1yOV6d9s006axnxILDieDVIjBMKsMhJVJlQTcopLPD7VKMJqTBnDq04WURfj7et9BSqTUIr&#10;oKCZkiZdNQ/YZbXqJ8TCmC1p0lMzRpluNO4pvFCrTiq4e3H1p7HPtGncUXhAM+omsHb/me/8qs9v&#10;yoiVFIXrvbA1bCFhZNx3+bWnPc9PWWotgwwBpiHPT1m+zA96fspSGzPnpyy1lvkbyFOprpFy0pUl&#10;1b/olU/JaRNGXk0urQGBwxsQ6/4FQQK3yxIOl2vsisCxgxvr7r1KArdVnVxkLA+3+fuucOArKYyc&#10;9qQwOMwVwW1VcVArgtuq+uwtpOy2qj4ImIfbFJBX/jIlgduq4lBUUnY5EUnL+GSgxLqtKo4yRdZt&#10;Vf17aHnr5ogipZEDSIl9c/pY/6CsuuZgsf5BWd+aM8P6B2VVNseB9Q/KhrJx9c0flHpO3nWCk17U&#10;ShL6W7+hsNL+JfDSp8DFtV6/Ian06gX+1o/0IgqOkyW+HicK2yBB+u/kivZ68rTYVNoso+yvGHWm&#10;3KczKakr0693CPf5Etn6RdQh3KdD4nBibJYjQcnZyjtb7tPZRPjP2CxHIopObDbyOASavgAp0UAg&#10;cZQmNrd2dafIcbGJziFwyNsUpYT59goknipYZ5drR/dp23PEGzmrzWLkxF6THXuJF6OVOBIxI4NE&#10;RJmUE7H+WqR/zt3V2X26uoOOW20WI7FWk44fvHqmAtqAws52E6JW65aIKE4xFLECYhUhatMAIs5g&#10;UJc8FxQ3gQ62+0WXQqC9hANk0QOPRqB4oLceCr8j364I/FurFLp1qU/BeRKrW7u7NeAy81CJvq8F&#10;qICCyiJWsUOsViug0MgQqxBCrVYroHiXhll1w6UGivhitmP7QUhlGVl4x6UQihApydCOTN7reK2C&#10;+g3drT/u065DfSdhYpS1DXu/g7hPD92us0C0LaRarR3aNVC6q/aGf5WyVkDpvioKmLUFCqBCwEoB&#10;en9EdI3kPm1jSVioGkr31m62cwviEbK5BigI/XxvdZOdWyKOKIXaPJxwUF3N3adrgUme/JLG4lDJ&#10;w71CEWnPzq1usEtxi0gNgUp/Gqt4S4pAJU1bKdS+8yGCRmZVdFFogRpoA41SvgVay+J1FVAox4jV&#10;xp5xRHNDoFuRJ0m12OsHTbvY8VoDpdtxO0twUQpQAaUp2dvZjteuAgrlYL6xRC25lrUCStNkY6La&#10;LqC7ocjM1gJA7UbK6qB4NZv4Lu0Ankm6AK+0sRYIULYZtYPIGI1VCoX4d4V2GLjZCdMGKM5aBGrZ&#10;Tgws1gJI+7gWoAaKFwvzBWhFaiQtQBf4NkDZ8Unkz9ZqOZQeoNrGrgN9BZQetkSxbMoqkUjSWB5K&#10;V0JkrV1bAIFwMl4DlK6EzQI3QHoLXjkZhAHawz/PjgFJmL9a7dm5IEDpmtXMopOSslZAqQcvKvjV&#10;Kl2IPHSkqwtkOmtZxy1jmQKU+q+YBOsYkMA56QIPpY6eiPZNC4wDm9wBSh0SPC6zri5jOXTiQ3sQ&#10;/QTGQAVU1FWksVxZa6DljSWXHUgBXBdAjkQWeD8GaqB0zfKDUNRtpKxuaC9baJTy64CbWwvlXfzc&#10;WiiZ4teBAqhbiERlRsrqVsIqqA+cuaOD+7RHCL8UL9TTDFAI3fJl9TuM3HkhULfFLdx7c3tsDZSu&#10;r36TF60TKatzSDAGyWaEE4QlNLlP6JwnZDAl64D3sxCFwpE6O7a9p1eEtb5mCda5sAiAMULFe8bA&#10;sg3Bu/ElWHeQgF6P+qbuKAMsdU4Dlq6e/uAFdR/bljp3ngMWJH+237qtowzxA3GkOnekRAiwAkud&#10;yc4dgHEhiYUDIizdGyIsXfGxIK4eChSJLHwQsJzB7zrLLiCoydh+uZRkdnNgmavcOS6kDks9Ck/H&#10;NBA8svHgqBvQePDE8uMMen9btwKsezaQk/6dI6UwNhnr72mxOix1r+XOjq1bDZbuQJ7xa+RCI2lf&#10;R08ipsM2ln5rWU+sqGxn8WRqJZbtLZ76hd1yrNyrybdDj2uNa18UYB2pjVu1bH/rO8uVF2HtuQRY&#10;dtzxQYA6LCfs5XlUORk0BYy9D2+0dH8DjeHs1mDpqasf5XqQKS+lX+QOfTHWh8Q4ax3CZ5yLHnxU&#10;DkwBIaNjLDtODD4wKLez8mNdLhqv7VCHZdTGgGFr7VI3ffCRVM4IR1hKhMiNGVsGHiENWLpORnYp&#10;KYsLozag3NVg6Zo6hJh2FZatk8Pow+o0ThmwZoXP7t1y+XztiyosFeoMkxVJNX0NlvIXQd/Q12Bp&#10;tBC8t91b+hos9ZWDykOyVZA57xUhGJzE54rsUl953NrbCnKFn3ADEZZSOZJkwI4duq6H8g7UVw5z&#10;qAaLq2hsrfZrSRWWtllY+3j7Rljex36tLhgPEZZRcGFvkftjZEz6Patg/Pp9k0dkwn5chaVz07SU&#10;8TX4PI6wdC0JPgxfd4Ifxde+ID8pwHq/jwfyvFQEpBgL+kXYCl+Z7xe998E7umcF374KW3G+kAQi&#10;+bEezi1y1Z1gnRClqcJSX8NLUXBCRxwwu3dHWOobhfNmV4Ol/lk4d+PBMsIjRljqI3ZOZdJ0NVjq&#10;0wYOhPu0EZaGDAO/U6DJ8FwQ9+0DH1WF5RyT5+UK9C4ei2cZyBk98IgFWM9P8nNW4D05NvCp/Kzn&#10;5Sl4GZL5RjF2fdhYF1R5gQrsUqywOuv5mO7HgQfn+q8IS7niwPFLMpL8uhNiB3JTnGFt9AI0IsW6&#10;oEjDJXtez1CHpbyGjw42nC/x8ckCHmY7S/KRMs4mwlKOaQtnw9qtwhJOTJJTObMVUMKILWDEnFUG&#10;7XBaKmsvudlfDLX3YXjvziKzXgvABk0EZVzYPPgWqICymTP37rBNJ1kMJfNc8sTYFmBLQgRlK5jk&#10;KLNWOVTS9Jk5w9bQWQZ/KdRezeErvqQicVbJ5hBB2Tl08jeo6FY2zZJYz7QA23knpI2ohtK9fxol&#10;R5YUoAbK2M1pcGQLdWpiKOE2JVWdLStz12IoYWIneBPOajmU+V+Tu0lW0K4eSj2qEUKZwjEQQwlv&#10;MiJ3iLNaDmXeFAaW27hqoMSXgq7LTRi2ZIyd61jqSUnGQtsCbM2KoGzRHFu/EFEognm2AGwvkNRR&#10;xVAXv6b+Fgro1le2b0VQtnEGUpA6WxGUxccC9UzDYwjpusZi3lMg1WngL4YS50kSV9reYtRLDCWR&#10;0kAy0kDpIEoWs8DTWO3QWXE6D+vGUMKkIF5ivQwasA68JY2Dh7BcDZQxI/2C7lwbi0N9HJ7pBgK1&#10;iOSFeQolgjJFhOQvtWWtgIpSJsc59WhYa7UCylQhkqnZWqVQdwWOa1hCWJ/KXSIo27n71spyuTgn&#10;hhJ9kOS3tC3AwiPgR+0mT9VM3eyCezVQth0HSYxka80OFwSQ7XDB8ppnVAPhVwB1fAnVqgUKrwbK&#10;tmOMQeu7UBFeDCXavq634nQuA4ygTIkYiEkqWuxax9VQLWQkv2NyTLj4rrFqoEQQivt0dimm2tEI&#10;yvbYwDJSVSy4Kje0mVUPpbJcrH6ro1mO5DrbFkmD17WFV8oJiAusBij8gewqIBmlbQFqoETmG1ll&#10;fqYXkXORb7u172sVaHxxgcBWi03CJkCpwheZUq3VGijhcgJVSVesCEoVC71fMCqgbCdARM0NFw51&#10;NCXdivBEjfWHOBQ3tWwXUL0wXpmohlK18OIGVg2SqIoXt2dS/XFAMpUwEgWvlacOVkAyB08O2KuL&#10;XY5kriiSxVub5UjqNDvenWqTPUNP3XsEaW052UEgINlBpANlU3ZkCUimMm7trU+uRw5IFlGXdNHC&#10;M9JTYACSeD7cLWuxEEgPy46DYUpl983UYAASnsBVmoqZA5AEWFq3xlE6IyAZ8+JHOiVeApLt3X49&#10;oBRRQDKKyq9wlPcKSMa74TxqxxuNwcRQtm/7rYiHZf0GR/nMsMPWQBmh2kw+xFkDJUfI4LvRAH3w&#10;CGlgJYYSSQPGsqM+WQwmQGm0pO0djVADZYGV4OrTwEoMJYEVDBK7h1BtSwRlUpx2cgQVVeJEUCYG&#10;8mctrhuKoEy6FEHZfhtEIlRoFU6bVOsVZDU1ULbnhpMxFbHFULKdhgM/ldwFGoGq/gI5UQGlGsXA&#10;jtRAmaIy0DNUfBlBmU4+UElUKhpBmbI1MGRU2BpBmQ5XXsJZvS8q7w3EH1UYR1AWhwvMI9U4x1Ai&#10;uw/UJ1VkR1AmCAg0LdWlByiVxkdQtm0ESnmogLLcKIHTlsdPsgxRBGXZDeXZpnVkyUtPeasBylbC&#10;ID8eyqEjY7NCAKAGypIJ9XAF1xYYGesSoDjS5dXEoawVUHkpiHSBu7JZA2XraxgDcwWUrYRhENLc&#10;KBGUkXRhbkH7lW+sCMo6Nkxu3IHMXyuKoIxOi6DMgw/QhUXMwkpYA2VpVMKqTTOuRFC6vPl9i2Zc&#10;CVscTaMSNs4CqKN/a6BsJYxaoALKSKiwZMjbc/l1wEdN8WIUWbXhvKzLWw2UUVZBPUGTs0RQVlZU&#10;2zKgtKwRlDVWUNDQdh0Wl2t4YSejoHfiUK+iooPQpxpvKDRo3jgUHIodA2zGIkeEpeXojA1aQrpk&#10;BDVlAdRpNOnyFlSqHIonetcWoGmqgvi2AIqjviFFcRkqH4/HvmKDIAVQJzuc2Q4DgJ0wHIp62bKy&#10;LQ7iNDtc6G6IgI5rV7YdLwiC2gJwKFpzbVcOtan9GmQeynvFi9fA10CZmyNvddqyVkDZ4RQX/FwX&#10;VECZ97ZMfgxQ6Oy02tTTlKcQbQsw/xVDwHH01CyCdY5Tr8KyERPbZfMLWEdD0wkWY9lqgExabpml&#10;y0GEpcscsDZ/ZlOFZbsC+s1FQui2EGPZ1ozgqRvndG8G1oXHqXeAzFSOMKnCMrcH2ZvcbKd+D4K4&#10;LkS+8AShLulmU4B1aRSR94/l2A93Wjk25DriZQh3kauwtH1Djh/evhGWOZZNUHry8RBh6fgN9+75&#10;+I2wzLlsQm4b6l3GWBaPx90H95oHdRqbkP+lCkvXkpCPgq8lQftNHUfIAZw8swDr86nwdTLkSKnB&#10;UucRO7C7tlOA9blM+H4RtP18zwr5SaqwzINEtl/vmNZg6d4dcqRQ+gfZzdwtjyoscyMbcBrO3+FY&#10;f9WFkmAQirkLglVY5h/Crj+lcCwazfpyzENswkUmShsC6wTZ3JcLd6k4dnLPfaGvCXcKj8uNBxSG&#10;5K6Y4G2s7VCHJbczmgnPQji7HOvGGZQAebYZtzJcDrAqLE0CHK7rTRzbOR+xAOuekwMvyRIRTwHL&#10;AsvNhJCPbd8aLAuu45ItHmkyJ9KpAOvWdbRenhVA7XEJcrVbhSXRB9h1F6Np+CHGMoViE4gcnkY9&#10;XMydGKcNu26/qMHyBPH+xcamCssuYmC1cesDXM/8pY0Yy8KsjTxWv46HsQDrWD0auEL2Q3eZtw7L&#10;XlqaWzfnwW/lAydNINb4cwFz587HVVgWRwdJ5ObmWIPlgvTBzeOxAOsuACNBKFnX58FpWKuw7GZI&#10;E3IsDPQMOc9Yoc0aVYWlZ15MeTvWhyos2zdDAgsafMYlTZfsgoa/cenA7d0cG3jROizbC5etuzoN&#10;MiR/TQQMkMcywUCzIJeh7WOmQ4ix9LyJk5jdN4caLD1D4nUGy49SiYW8E+Ow9N2JBYo72w5VWHIf&#10;EdEcxyNSoUmE5fkPcYPWzqEqLM2VuOCtoLUdqDKnibEs/yFYEldeei6MsFQtHPhyKpDC2ug4RyrR&#10;irH07BTZpWcnsFDWT6WSNpTBYalUDy8tubW6CstEOmAlXUIYKm2MsFRiDAbTxQ6qsHw8YFCu45dq&#10;0uX1FIuld/aBdaLsGiy/IhXKUIXlc8i3L72wG/UFfzcjjIcqLPVLwvil91CjsU4vYoY5RG+CRlDK&#10;VvsZz9+9CVB6fgxQHM2yMhAsvXY55Yynh3Ky0S/oNVAaSvNbFWcaA5QSgn5jhQuZD/+GfZXTa94N&#10;mPmq7zyGmQ9u54hUQcltYLhj1sXiDJiH4tFb1ljOIayB8m3EuaRTBZQGd7yzjbu+ed0UfGKrVwBR&#10;RFItene/CsoeOPQHjon6wwHKxKbYi+xRirM9AUrJHn/w45xMBGWusD96ckYmQOnqAhZmFaKAaSac&#10;W4ByysIdvwtYCA+lQQGcOVfnD5dfyDQMUHaxr5kdBTFWQOma5QkT/nBkgLLkT6CC7DGLP3LpoQUk&#10;Aa7KGKevBko3eU9x8ZN8gNLAsSfk+JOkAUqP5gjE2BagbHIEZWSyJyX5A7IBSilfT6Hyx249FPdc&#10;CcnoCd8aKKXsglU6tzyU3tYKpHcNlG4bnnYHkjDTHsoPSZ74r4CSDdbHKEpx5Ap2aM9frmrX94fT&#10;fs3E9bR7vv36K6Salh/+eHo2P19/PD3/YX94+Pqr3eXpcH9388Pd/b35x/HDu2/vj5sfd/dvL74f&#10;5L/WJU9g94+bT3iTXZKx5k3grnu47p6YOB4+Pt6giLvL2/3u5vvHm83zz0/7txePh8f9hVg/PVxs&#10;7veP5geDe97d3XOcSaqNSn56Ol2env50/Por+end4ebnPx03x8Pz2wswXj/uj/jh9nD8N3zVcfeE&#10;L/nXj7sjvvj+Hx5Pby/AD0pA6dn8A7nQsMlvjvFv3sW/2T1ew9Tbi+eLzfrjt8/4F/7k49Px7sMt&#10;vqkxzfR4+Obj8+H93bP0TCiV/cen09NaVvyw+enh/vF0CQxK+fz8dPnmzen6dv+wO335cHd9PJwO&#10;75+/vD48vDm8f393vX/z6XC8edPioRbz09PxcL0/ne4eP/z5dve0x3fLl13/049ogbsblAYxuMfd&#10;Axr7h+N+//5wfNggxQ4KZWF/Ns2GkfH0x8P1v5xcaWFg/Y3ApGk37z794+EGZnaolqnhT++PZkyh&#10;WJufJO0rIrVmi2rhs8k37C73Pz1vrvG7rpNEZNdI2tBL8E6+ZHfp/j4en7sfMWrNn364MeN3d/nh&#10;xpb/Co38/uF+9/bi795s8BZeO28+bSRvgjEYA7FPBOCy3dz+OgylDTCcyUfNHuhCDxy7TrMHx8fD&#10;8KZnp5lD9D3gWtUcWiyCDWrp4Bt6XINr11rxQIJ7HM4dW614COJ7HPZc1Z4kEfbAYW56zaBQkh7Y&#10;bttBK6Fk//LAfhon1WLcI23Xt6rFuE+6qW1Ui3GntNg8VItxt3RbdJ82CON+6bbdrFqMOwbMj17r&#10;uGd65FDQLMoK5tsRtwMWrYziU3pgDy5WtRj3DPpaNRh3zJCZKyKC99+sDkURunrUmBmLohDxwFz5&#10;4k5Z8ACoWuGkU3JNGHfKguyQmsUu6ZTM6iVJTn1dFjyRrVqMOwXnaHU9lDdtvUV56VgvZNwtudEt&#10;F1kik5melju4Hons8+o6JodcD2yQ5XJUKx53Tm6dkMR/wSTyAKoLhXgAHplbzCRHkgfKi6xqKSVp&#10;tUdi8LbapBH5jQc2bTPopYy7Z0IQVDWZdA8yiKjrWR93T27XkuzDUSnnXl3QJNwakLJBq8VM+qfD&#10;0NS6XJ4CDjabba9WXU6JAYkX0dVyyvXJgMw5FCJWC0gMI3XdGOIewoMj2JqU/UGuLgabWDh0m3EX&#10;QWSndzue74pt4sKb2p5JH+V2RiSLi2wO21F3WJI+yk11uekd6p7bJyQGECEzYwlSpRiJG3xa3YWh&#10;imy28OiUPpILEQE5Zpwr8W8jZGbDkMdKIuQ0qbNdUqdFyG4Z1HImfTRl3BfhpoJN3JlSl2PJWRqQ&#10;kBmr41Pc/oCE26Z6gsLmB2Rub5OEPwEJokydRyIECcjcni7hzYAEWayuIXKRIEJiKGtjSULHAYn0&#10;HaqvNSV9hDcN1I1DpLyRzYwfLHcZA7JF5bVyQhQcIRds7dpYErFisJnbMyV0H5C5PpKbxwGJJURd&#10;Q+R6aEDOGf9aMn96ZG4oiTrbAxFQ0oe86NE8Em2kjnjEVwIQAnDMDWUFEUmeNzlPi7ogi9bFA7EX&#10;6U673CP3SLz6opcy6R/4h6rbvsT9k1s+5MVt/924naNv7aKd9Mgp44BIAlMPRIbMTl3l5BEOjxzn&#10;RV3gzW1cj0QsKHPuk3xlHjq2ozorjXrVIxtkIlOnEBICR0axcqrDHY5MhMz6C0a177+/hxhcm+uN&#10;5EX1SLwov6gbnHmW10OTYwEYGs/B7IRMNLTM9U+PlpfBT2DAPgj3JVTP0+EkLJCQNKB5rlzsByj5&#10;rQLGmBewo3LzYLSUgB1HmQejBQTsGPU8GCNQwC6+mgfbt5OuwGqsPBaB2zpCc1YEt7XEkxBFcFvP&#10;ldJDl5HC2JpCsFdiXXgEaRjQBEVwW9W2rKr2HvwVDvlF1m1VfZQkX1X7AMmVj5rn4XI6l6p6oQWB&#10;u5FbVtXO9qqXRBPrtqo4EZe0jE06eeUvCeWty1FXquofaCJwW1WcUksKY5NcX/n0aMS6rSpOl0XW&#10;7QD26ZHy1uXUKFXFmbDEus2nc4XjXhHcrUhlA9iqsa/8G8uk7LaqPll3Hm7vj1958QuB2171FzwI&#10;3FbV39UicNurPt8Ugduq+sxAebiNr195gQGB26ri8FHSqzbV6BXOFUVwW1UcGYrgtqo4DZTA7a2+&#10;Kzj6RXBbVfjwRXDbq3DPi+C2qvC8i+C2qvCqS+DiU8tchcdcBLdVhTdcBLdVhadbBLdVhRdbBLdV&#10;hYdaAjf+qdQVhFfhH9jaimdZ9g22vuI1lv2BrbF4hNEfrC6FdfmO++vnDWLF6Kk1tIrI5/Fi8+7t&#10;xTv5myjsvP4okd01QLe5dT8J7OHw4/7qYP7g2YQOhc8zvd/5dxMD5v4xwQqnZrAujuh+7z6fVpvi&#10;9lbhQIvbmjtL7tNaFIbQWORIHN9e1MfZcp/O5i9r7hDu0yK3o33qARRcvpxbvINuvp0jQWAbJE7k&#10;xCaOekXIBUy3AYKAy5oUDqIOOHvH0jWN+1ybSNhrY7EYiPmXr/eMo6MxiYwn+erMrbttVY4En5ht&#10;ImH4128vR/Yoxjp/XeO4z7WRIG9YBweO2qVIBN6yNiWavJazHDmhGLlyIgcdSAkskrjbXopcwBbn&#10;bEpcZ7VZjJRwdd6mm2wVSIR48jbdtISouhSJIHjWpoTJTN0lXF6IxNuMeSToztUmRSLuZ5F+B3bj&#10;0n2u41PImlok+O5sOREEWseSBPYLkYhv5ZEo6FrOYqSIAPI2QXcamxVIpMDI2pRw0WqzHClvhOfm&#10;kYgUVpu4K1OGFLlCHuk2V45EKNV8u8TM8jY9UlInZGvkNmwRQRQiEZnPIrHBrcUsBQ64f5a1iPXL&#10;WCwHsn3dW0QqpuxXI0i2fnUpUNQaWYvWnSiDCYGctebKVwwU4jxr0TUNprdz0t1K5T7XFcsBJfRU&#10;ZFEiC1mgGznlQEyFrEURAZn+E4VKIZLOBDe7zCXO7OzySESk89/uVoGlHMmml1+tJEiU/3a3ruGA&#10;5okR19nuc+10b9TIabJWRZlj2r4KytYCv67jSEiWjQg6gDvJ9ZRIfmxZK6BslfH7LyIT5KARQZkX&#10;7z0FaIXIySCGspzSzlMxCqRsY4nCYW0sHJrzvnTvPCU8BVwOxRNe+QI4nw65G8uhLJUr0la6alVA&#10;2WlicH6y0Uxlq4UF1brpIq8qhSIemIWO7qSNpxgY1J89oLbPu8Ci67JjoBwqEq9sWcMhrQYK7zZv&#10;1S9ELYU6rxEhSbLzhoMvcsflqxVO0zVQ5P/KVssf+7HJlUOZ1774yd1SqGMyoM3yUUG3XbjPddvw&#10;7EgNVHRx2RbAduXyT1dhUVxi109aEBDlWHp+8FwWnt5iZw3PDeKJFpYWJsJOiLnldjosmdYlgj6g&#10;AgvtH7HrXBiRzjCsJ04wy0j7ej6z4SekNpA89NwVYZlfavQJ62rHz16ep8X1mgKf09JsdVh6qvPL&#10;mOgl8v0WvCSkhSF+oog/bDvUYGcfgnKrgvu0TmXwfvoKrGgy83UL/k8VljmWTb+1sTgk3yVOaIxF&#10;J+fLGzwrEc8UY5lzadRFa7+J5pTYhRLJYhmVjXwCLo3NQLEimiq1G2HZuRsuhT2iN8iJmneFIuzI&#10;HMcYy1joRjRma91EK5tv3wjLOIAmeISUVoix0NbmyyAyO1veCizyEJG6BbvYWlgZvLNZhWVMplEl&#10;rnUTQR9pBygYLXbxcW+3NrlPu0aBjrdHRKgZid2Anek+L8LMtQyiNc6XN8KOXgXgyuk+XXldvBC3&#10;Er04wmHc5y+w2LrJfiw657W8VVjKQUR26d4i+lhbhhos3Y9Fy2vt1mAZASa5Eaxd3hfhsFCFpeNM&#10;dN92nFVg+RwCWWfrhozG+YMY0vV4LF0fRFO+lpevDwEr+vL8HEK2L9sOfE0NWL63IAuVnRd8LwxY&#10;enIC4ebKW4VlZ9ImtBk9lMZYdoKO+pie4SOsHBry/RbGbw1WrtMRuy7wxomvJsxNSuhFc74KS/3J&#10;sJZwsjaskxVYThf7pboGShdq7MXrQsJ59QCly7TfMmlQwVyRMCsOjWhIbH7dgCqgfDmXCxWmADVQ&#10;eCP5Ae4VBXINoxTKgj/mpsZa1gooiz1FVltojrI8hveN53Io99y8d14DpX6mP6Pw7TSCElIvnFAm&#10;utj7AxWNE5rLLaZjsS4SN9cf/2qgTFgSDqtTOVRuxeSHiz9aIwl7MZQe0DwRMLI4QOAB5LJNvqye&#10;tqiAcgfFkyw10BE3n7LT0FNCSI9VDKXkhielOL/ioT09YuDUux7Ta6CcQHP7VgHX5qBU6II336xe&#10;rQJKZVPmTpSZ3BXQfOQUgb1faFjd6fLzZGj6wfzHjsIkvdI5Q9PfdIYmHMPWDE3/DH01rtTd7zdr&#10;UERyL/lETD5F0+bx8O0tYPtvjsfDJ0mohcRRK1mR/IH8oyxzU2svvixb6DixyoXETUj6JbemJXMT&#10;3ua2Y88lbno6ronFNvIDlOAovbkK6JI4QTvuIGIzGbKnOPcYG9l4d2K9ZKibkAjYmggK35rAHu6e&#10;98fN/d3D2wvk2rMgn4jM1NYmG3Pr+zmhWDahGMQsLxOKGUciGXx+tEqjJr8pHpYrS/5iQIIFsOPR&#10;Z/5Ch7sR+bpUYgggq6lzsE/667GSIV29YI8jWwDihKFaxHkpABekgdWu8eIIFIDzgKvjyh3z+PI2&#10;aJJOvcKMloss4kkrzSJWpABEAnC1jBgLASipnzWLoLACEO2dubsdIyekaNZMJmnFkC5cT72U5BVD&#10;4vFJvWIuL0NE5exb9b6+SFQCcgI1pJYz7Z/MhX3R3cQ2MynV0h5C1F8bRdhJIpvISavfWk/7qEWa&#10;GS1xHqZmKOcAwZBWd9FyB6S8xKLaTCZQ32GEKMNdKO/I5lZPpJEkGcO7uXrSiyTRmHkFRi1n3Ef9&#10;NKm5jSQZd2Ex4y7qt2gjreZJD82ZDAgiPfZf3iEXs2YySTYmERJ1YkoW7mAS8WnVZNI/WArV9Uiu&#10;RQeTLTpSqXiabWxGAE7rniTbWIv6qCaT7kHebDWdglyv9qVsR6QG1EqZds8wqptFkm0Mz5epJtNs&#10;YxAiqRUXzjCUskOSRaWUiKcHIB4N05NTCAkXTEKLp5pMVri509PQJNnGMNx0k2n3gJrXejzNNobE&#10;u2op0+4BwaOZTJONQSqgmUxzjc1bPU9Qmmusy5hMugfsmzou01Rj0MCqpUy6B88Rqsng5Aqb73Ho&#10;GVWLSe9MU6euGiJ99hanjMWkcya8/aF1jlw18xZljinjPM0xBr5PnY1JjjHBaRbTrmn1RKZphjE9&#10;1eqL/GLI86/WOu4Zdc+RCJlvm2R4w0k+Z3P5lXQ152wuam4ebChyR91L6/NZFs7ZXLSGFJdEGtJf&#10;Psk35Dmbi9aQ52wuWsvIDiZDzOtA80PMPtFy5a+OErgdwNhdVorMwLGj4PO3zgyxjE6hJ+SL/X41&#10;N4QwOaYlDFVj0Y6Fd59W6zX7Z/+WhenjhM+xdkHYELtgal6BBW1D7PonyIXiKcaCvCFYeVHCXLQX&#10;oqcYK08COcJ0zc/xon2FurF2q7BMKy70jbNbgQWVQ8oLCsfarcHSUP4kqri1fauw8Eyy7YunkOCP&#10;YtbL428MC9rHYkHr5O0KnfMKrLypli1vL+/dreXlWNA/Fgt6J28Xdwpd3ShWKKDCMgi1Uw9lJcBL&#10;I6UVEyJoLYAQPdk2gFaqGAouyFn16bbczHWf6wrZgeOph8qsz42DDjSPtVoDJTd/hOlxVsuhIH2y&#10;ZRWyx1qtgOJMmrcKvsdarYCC+slbBeVjrdZAye0KPFZtFy8hivIFCFAQQFmoED+2rBVQcEB5q+B+&#10;rFVZynODEDEAD4VXmYWC/nFWy6FggvJWwQBZq+VQIYPyVkECrVZroOCDslblXqtZt4U5KkSCEcoi&#10;wQRZm+VIeQ8211MymdZyDqT1AxJsT9am/H61WY4EL5S12bhkSZO8aJerkUeO8gJkDmm3qkIcGfHL&#10;YkuY4uDw0/fFHg/yuBhKurtcRSnLgNbIR/9NUN59VRK6/42fDTMyB3uAkZeqPh7v3l78j2W7fD9/&#10;P/df9O34/Rf99rvvvvjmh2/7L8YfIIb4rvvu22+/a/6nVKnpL2/vbm72j1Jl+4gX/s+yR7xujrtP&#10;eLNrfcfrYXf3SBpJk0i8SYthHtZCXdynqd35ebTM82hwx16oGZD1GAM40Sx8BjXD0smDH3DXjfVI&#10;YbM1HpkobD6boqGf1BBiGo/FwVcjnLE+eya5wX6pkeIJJ14sZ4AGUzOIVgpfXKxmgApaMxhz4jjr&#10;6iFo+NDhm8dFNYghE3DFWgboGNVGfKWUoUW6TK3Wr1QytJlYMWTQccVLhQwQpqoxOeQtT0wW6hi6&#10;zPN1clsq6p5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F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R2hEI&#10;Nj5cfvrwZFQcH467p9u76+92z7v43/j509Plvj3cHu5v9sev/78AAAAA//8DAFBLAwQUAAYACAAA&#10;ACEAVdCyguEAAAALAQAADwAAAGRycy9kb3ducmV2LnhtbEyPwU7DMAyG70i8Q2QkbixNodFWmk7T&#10;BJwmJDYkxC1rvLZak1RN1nZvjznBzdb/6ffnYj3bjo04hNY7BWKRAENXedO6WsHn4fVhCSxE7Yzu&#10;vEMFVwywLm9vCp0bP7kPHPexZlTiQq4VNDH2OeehatDqsPA9OspOfrA60jrU3Ax6onLb8TRJJLe6&#10;dXSh0T1uG6zO+4tV8DbpafMoXsbd+bS9fh+y96+dQKXu7+bNM7CIc/yD4Vef1KEkp6O/OBNYpyBb&#10;rp4IpUBIGoiQKyGBHRWkWSqBlwX//0P5AwAA//8DAFBLAQItABQABgAIAAAAIQC2gziS/gAAAOEB&#10;AAATAAAAAAAAAAAAAAAAAAAAAABbQ29udGVudF9UeXBlc10ueG1sUEsBAi0AFAAGAAgAAAAhADj9&#10;If/WAAAAlAEAAAsAAAAAAAAAAAAAAAAALwEAAF9yZWxzLy5yZWxzUEsBAi0AFAAGAAgAAAAhAMzw&#10;4kzVOAAAIacBAA4AAAAAAAAAAAAAAAAALgIAAGRycy9lMm9Eb2MueG1sUEsBAi0AFAAGAAgAAAAh&#10;AFXQsoLhAAAACwEAAA8AAAAAAAAAAAAAAAAALzsAAGRycy9kb3ducmV2LnhtbFBLBQYAAAAABAAE&#10;APMAAAA9PAAAAAA=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Pr="002F7902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2F790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664BC0" w:rsidRPr="00974FBE" w:rsidRDefault="00EF069E" w:rsidP="00664BC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974FBE">
        <w:rPr>
          <w:rFonts w:ascii="PT Astra Serif" w:hAnsi="PT Astra Serif"/>
          <w:b/>
          <w:caps/>
          <w:spacing w:val="120"/>
        </w:rPr>
        <w:t>ГЛАВА</w:t>
      </w:r>
      <w:r w:rsidR="00664BC0" w:rsidRPr="00974FBE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664BC0" w:rsidRPr="002F7902" w:rsidRDefault="00784510" w:rsidP="007E6BF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64BC0" w:rsidRPr="002F7902" w:rsidTr="00664B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583360" w:rsidRDefault="00F87BFC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08</w:t>
            </w:r>
          </w:p>
        </w:tc>
        <w:tc>
          <w:tcPr>
            <w:tcW w:w="144" w:type="dxa"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F87BFC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декабря</w:t>
            </w:r>
          </w:p>
        </w:tc>
        <w:tc>
          <w:tcPr>
            <w:tcW w:w="510" w:type="dxa"/>
            <w:hideMark/>
          </w:tcPr>
          <w:p w:rsidR="00664BC0" w:rsidRPr="002F7902" w:rsidRDefault="00664BC0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583360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819" w:type="dxa"/>
            <w:hideMark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664BC0" w:rsidRPr="002F7902" w:rsidRDefault="00664BC0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F87BFC" w:rsidP="00F87BFC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113-РГ</w:t>
            </w:r>
          </w:p>
        </w:tc>
      </w:tr>
      <w:tr w:rsidR="00664BC0" w:rsidRPr="002F7902" w:rsidTr="00664BC0">
        <w:trPr>
          <w:cantSplit/>
        </w:trPr>
        <w:tc>
          <w:tcPr>
            <w:tcW w:w="9722" w:type="dxa"/>
            <w:gridSpan w:val="8"/>
            <w:hideMark/>
          </w:tcPr>
          <w:p w:rsidR="00664BC0" w:rsidRPr="002F7902" w:rsidRDefault="00664BC0">
            <w:pPr>
              <w:pStyle w:val="a3"/>
              <w:spacing w:before="0"/>
              <w:rPr>
                <w:rFonts w:ascii="PT Astra Serif" w:hAnsi="PT Astra Serif"/>
              </w:rPr>
            </w:pPr>
            <w:r w:rsidRPr="002F7902">
              <w:rPr>
                <w:rFonts w:ascii="PT Astra Serif" w:hAnsi="PT Astra Serif"/>
              </w:rPr>
              <w:t>г. Тарко-Сале</w:t>
            </w:r>
          </w:p>
        </w:tc>
      </w:tr>
    </w:tbl>
    <w:p w:rsidR="00664BC0" w:rsidRPr="002F7902" w:rsidRDefault="00664BC0" w:rsidP="00664BC0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FF26C" wp14:editId="11B411A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i w:val="0"/>
        </w:rPr>
        <w:t xml:space="preserve">  </w:t>
      </w: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BCE2" wp14:editId="10FC110E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i w:val="0"/>
        </w:rPr>
        <w:t xml:space="preserve">    </w:t>
      </w:r>
      <w:r w:rsidRPr="002F7902">
        <w:rPr>
          <w:rFonts w:ascii="PT Astra Serif" w:hAnsi="PT Astra Serif"/>
          <w:i w:val="0"/>
        </w:rPr>
        <w:tab/>
      </w:r>
    </w:p>
    <w:p w:rsidR="00664BC0" w:rsidRPr="002F7902" w:rsidRDefault="00664BC0" w:rsidP="00664BC0">
      <w:pPr>
        <w:rPr>
          <w:rFonts w:ascii="PT Astra Serif" w:hAnsi="PT Astra Serif"/>
        </w:rPr>
      </w:pPr>
    </w:p>
    <w:p w:rsidR="00664BC0" w:rsidRPr="00784510" w:rsidRDefault="00784510" w:rsidP="00664BC0">
      <w:pPr>
        <w:jc w:val="center"/>
        <w:rPr>
          <w:rFonts w:ascii="PT Astra Serif" w:hAnsi="PT Astra Serif"/>
          <w:b/>
        </w:rPr>
      </w:pPr>
      <w:r w:rsidRPr="00784510">
        <w:rPr>
          <w:rFonts w:ascii="PT Astra Serif" w:hAnsi="PT Astra Serif"/>
          <w:b/>
        </w:rPr>
        <w:t>Об утверждении графика личного п</w:t>
      </w:r>
      <w:r>
        <w:rPr>
          <w:rFonts w:ascii="PT Astra Serif" w:hAnsi="PT Astra Serif"/>
          <w:b/>
        </w:rPr>
        <w:t>риема граждан Главой</w:t>
      </w:r>
      <w:r w:rsidR="006B2776">
        <w:rPr>
          <w:rFonts w:ascii="PT Astra Serif" w:hAnsi="PT Astra Serif"/>
          <w:b/>
        </w:rPr>
        <w:t xml:space="preserve"> Пуровского </w:t>
      </w:r>
      <w:r>
        <w:rPr>
          <w:rFonts w:ascii="PT Astra Serif" w:hAnsi="PT Astra Serif"/>
          <w:b/>
        </w:rPr>
        <w:t>района, заместителями Главы Администрации</w:t>
      </w:r>
      <w:r w:rsidR="003F5E4D">
        <w:rPr>
          <w:rFonts w:ascii="PT Astra Serif" w:hAnsi="PT Astra Serif"/>
          <w:b/>
        </w:rPr>
        <w:t xml:space="preserve"> Пуровского</w:t>
      </w:r>
      <w:r>
        <w:rPr>
          <w:rFonts w:ascii="PT Astra Serif" w:hAnsi="PT Astra Serif"/>
          <w:b/>
        </w:rPr>
        <w:t xml:space="preserve"> района и руководителями отраслевых (функциональных) структурных подразделений Администрации Пуровского района, наделенных правами юридического лица, на </w:t>
      </w:r>
      <w:r>
        <w:rPr>
          <w:rFonts w:ascii="PT Astra Serif" w:hAnsi="PT Astra Serif"/>
          <w:b/>
          <w:lang w:val="en-US"/>
        </w:rPr>
        <w:t>I</w:t>
      </w:r>
      <w:r w:rsidRPr="00784510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квартал 2021 года</w:t>
      </w: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both"/>
        <w:rPr>
          <w:rFonts w:ascii="PT Astra Serif" w:hAnsi="PT Astra Serif"/>
          <w:b/>
        </w:rPr>
      </w:pPr>
      <w:r w:rsidRPr="00784510">
        <w:rPr>
          <w:rFonts w:ascii="PT Astra Serif" w:hAnsi="PT Astra Serif"/>
        </w:rPr>
        <w:t xml:space="preserve">      </w:t>
      </w:r>
      <w:r w:rsidR="004E42D9" w:rsidRPr="00784510">
        <w:rPr>
          <w:rFonts w:ascii="PT Astra Serif" w:hAnsi="PT Astra Serif"/>
        </w:rPr>
        <w:t xml:space="preserve">     </w:t>
      </w:r>
      <w:r w:rsidRPr="00784510">
        <w:rPr>
          <w:rFonts w:ascii="PT Astra Serif" w:hAnsi="PT Astra Serif"/>
        </w:rPr>
        <w:t xml:space="preserve"> </w:t>
      </w:r>
      <w:r w:rsidR="00784510">
        <w:rPr>
          <w:rFonts w:ascii="PT Astra Serif" w:hAnsi="PT Astra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      № 59-ФЗ «О порядке рассмотрения обращений граждан Российской Федерации», Уст</w:t>
      </w:r>
      <w:r w:rsidR="00445797">
        <w:rPr>
          <w:rFonts w:ascii="PT Astra Serif" w:hAnsi="PT Astra Serif"/>
        </w:rPr>
        <w:t xml:space="preserve">авом муниципального округа </w:t>
      </w:r>
      <w:r w:rsidR="00784510">
        <w:rPr>
          <w:rFonts w:ascii="PT Astra Serif" w:hAnsi="PT Astra Serif"/>
        </w:rPr>
        <w:t>Пуровский район</w:t>
      </w:r>
      <w:r w:rsidR="00445797">
        <w:rPr>
          <w:rFonts w:ascii="PT Astra Serif" w:hAnsi="PT Astra Serif"/>
        </w:rPr>
        <w:t xml:space="preserve"> Ямало-Ненецкого автономного округа</w:t>
      </w:r>
    </w:p>
    <w:p w:rsidR="00641FE7" w:rsidRPr="00784510" w:rsidRDefault="00641FE7">
      <w:pPr>
        <w:rPr>
          <w:rFonts w:ascii="PT Astra Serif" w:hAnsi="PT Astra Serif"/>
        </w:rPr>
      </w:pPr>
    </w:p>
    <w:p w:rsidR="003F5E4D" w:rsidRPr="003F5E4D" w:rsidRDefault="003F5E4D" w:rsidP="004E42D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1. Утвердить прилагаемый график личного приема граждан Главой Пуровского района, заместителями Главы Администрации Пуровского района и руководителями отраслевых (функциональных) структурных подразделений Администрации Пуровского района, наделенных правами юридического лица, на </w:t>
      </w:r>
      <w:r>
        <w:rPr>
          <w:rFonts w:ascii="PT Astra Serif" w:hAnsi="PT Astra Serif"/>
          <w:lang w:val="en-US"/>
        </w:rPr>
        <w:t>I</w:t>
      </w:r>
      <w:r w:rsidR="0014615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квартал 2021 года. Выездные личные приемы граждан в территориальных структурных подразделениях Администрации Пуровского района проводить по согласованию, с обязательным размещением информации о дате, времени и месте проведения выездных личных приемов </w:t>
      </w:r>
      <w:r w:rsidR="00445797">
        <w:rPr>
          <w:rFonts w:ascii="PT Astra Serif" w:hAnsi="PT Astra Serif"/>
        </w:rPr>
        <w:t>на официальных интернет-сайтах соответствующих структурных подразделений</w:t>
      </w:r>
      <w:r>
        <w:rPr>
          <w:rFonts w:ascii="PT Astra Serif" w:hAnsi="PT Astra Serif"/>
        </w:rPr>
        <w:t xml:space="preserve"> и иных средствах массовой информации.</w:t>
      </w:r>
    </w:p>
    <w:p w:rsidR="004E42D9" w:rsidRPr="00784510" w:rsidRDefault="002F7902" w:rsidP="004E42D9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784510">
        <w:rPr>
          <w:rFonts w:ascii="PT Astra Serif" w:hAnsi="PT Astra Serif"/>
        </w:rPr>
        <w:t>2</w:t>
      </w:r>
      <w:r w:rsidR="004E42D9" w:rsidRPr="00784510">
        <w:rPr>
          <w:rFonts w:ascii="PT Astra Serif" w:hAnsi="PT Astra Serif"/>
        </w:rPr>
        <w:t xml:space="preserve">. </w:t>
      </w:r>
      <w:r w:rsidR="003F5E4D">
        <w:rPr>
          <w:rFonts w:ascii="PT Astra Serif" w:hAnsi="PT Astra Serif"/>
        </w:rPr>
        <w:t>Установить, что в случае отсутствия (отпуск, командировка, временная нетрудоспособность)</w:t>
      </w:r>
      <w:r w:rsidR="000876C7">
        <w:rPr>
          <w:rFonts w:ascii="PT Astra Serif" w:hAnsi="PT Astra Serif"/>
        </w:rPr>
        <w:t xml:space="preserve"> должностных лиц, проводящих прием граждан, прием осуществляют лица, исполняющие их обязанности.</w:t>
      </w:r>
    </w:p>
    <w:p w:rsidR="004E42D9" w:rsidRPr="00784510" w:rsidRDefault="002F7902" w:rsidP="004E42D9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784510">
        <w:rPr>
          <w:rFonts w:ascii="PT Astra Serif" w:hAnsi="PT Astra Serif"/>
        </w:rPr>
        <w:t>3</w:t>
      </w:r>
      <w:r w:rsidR="004E42D9" w:rsidRPr="00784510">
        <w:rPr>
          <w:rFonts w:ascii="PT Astra Serif" w:hAnsi="PT Astra Serif"/>
        </w:rPr>
        <w:t xml:space="preserve">. </w:t>
      </w:r>
      <w:r w:rsidR="000876C7">
        <w:rPr>
          <w:rFonts w:ascii="PT Astra Serif" w:hAnsi="PT Astra Serif"/>
        </w:rPr>
        <w:t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распоряжение на офици</w:t>
      </w:r>
      <w:r w:rsidR="00EB67E9">
        <w:rPr>
          <w:rFonts w:ascii="PT Astra Serif" w:hAnsi="PT Astra Serif"/>
        </w:rPr>
        <w:t>альном сайте муниципального округа</w:t>
      </w:r>
      <w:r w:rsidR="000876C7">
        <w:rPr>
          <w:rFonts w:ascii="PT Astra Serif" w:hAnsi="PT Astra Serif"/>
        </w:rPr>
        <w:t xml:space="preserve"> Пуровский район.</w:t>
      </w:r>
    </w:p>
    <w:p w:rsidR="00A00028" w:rsidRDefault="00A00028" w:rsidP="00A0002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784510">
        <w:rPr>
          <w:rFonts w:ascii="PT Astra Serif" w:hAnsi="PT Astra Serif"/>
        </w:rPr>
        <w:t xml:space="preserve">4. </w:t>
      </w:r>
      <w:r w:rsidR="000876C7">
        <w:rPr>
          <w:rFonts w:ascii="PT Astra Serif" w:hAnsi="PT Astra Serif"/>
        </w:rPr>
        <w:t>Опубликовать настоящее распоряжение в Пуровской районной муниципальной общественно-политической газете «Северный луч».</w:t>
      </w:r>
    </w:p>
    <w:p w:rsidR="000876C7" w:rsidRPr="00784510" w:rsidRDefault="000876C7" w:rsidP="00A0002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Контроль исполнения настоящего распоряжения оставляю за собой.</w:t>
      </w:r>
    </w:p>
    <w:p w:rsidR="004E42D9" w:rsidRPr="000876C7" w:rsidRDefault="004E42D9" w:rsidP="000876C7">
      <w:pPr>
        <w:tabs>
          <w:tab w:val="left" w:pos="0"/>
        </w:tabs>
        <w:jc w:val="both"/>
        <w:rPr>
          <w:rFonts w:ascii="PT Astra Serif" w:hAnsi="PT Astra Serif"/>
        </w:rPr>
      </w:pPr>
    </w:p>
    <w:p w:rsidR="004E42D9" w:rsidRPr="00784510" w:rsidRDefault="004E42D9" w:rsidP="004E42D9">
      <w:pPr>
        <w:rPr>
          <w:rFonts w:ascii="PT Astra Serif" w:hAnsi="PT Astra Serif"/>
        </w:rPr>
      </w:pPr>
    </w:p>
    <w:p w:rsidR="00526FFB" w:rsidRPr="00784510" w:rsidRDefault="00526FFB" w:rsidP="004E42D9">
      <w:pPr>
        <w:rPr>
          <w:rFonts w:ascii="PT Astra Serif" w:hAnsi="PT Astra Serif"/>
        </w:rPr>
      </w:pPr>
    </w:p>
    <w:p w:rsidR="00526FFB" w:rsidRPr="00784510" w:rsidRDefault="00526FFB" w:rsidP="004E42D9">
      <w:pPr>
        <w:rPr>
          <w:rFonts w:ascii="PT Astra Serif" w:hAnsi="PT Astra Serif"/>
        </w:rPr>
      </w:pPr>
      <w:r w:rsidRPr="00784510">
        <w:rPr>
          <w:rFonts w:ascii="PT Astra Serif" w:hAnsi="PT Astra Serif"/>
        </w:rPr>
        <w:t>Глава Пуровского района                                                                                            А.А. Колодин</w:t>
      </w: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653B12" w:rsidRDefault="00653B12" w:rsidP="0014615B">
      <w:pPr>
        <w:ind w:left="5954" w:right="-142"/>
        <w:rPr>
          <w:rFonts w:ascii="PT Astra Serif" w:hAnsi="PT Astra Serif"/>
        </w:rPr>
      </w:pPr>
    </w:p>
    <w:p w:rsidR="00445797" w:rsidRDefault="00445797" w:rsidP="0014615B">
      <w:pPr>
        <w:ind w:left="5954" w:right="-142"/>
        <w:rPr>
          <w:rFonts w:ascii="PT Astra Serif" w:hAnsi="PT Astra Serif"/>
        </w:rPr>
      </w:pPr>
    </w:p>
    <w:p w:rsidR="00445797" w:rsidRDefault="00445797" w:rsidP="0014615B">
      <w:pPr>
        <w:ind w:left="5954" w:right="-142"/>
        <w:rPr>
          <w:rFonts w:ascii="PT Astra Serif" w:hAnsi="PT Astra Serif"/>
        </w:rPr>
      </w:pPr>
    </w:p>
    <w:p w:rsidR="0014615B" w:rsidRPr="00876A15" w:rsidRDefault="0014615B" w:rsidP="0014615B">
      <w:pPr>
        <w:ind w:left="5954" w:right="-142"/>
        <w:rPr>
          <w:rFonts w:ascii="PT Astra Serif" w:hAnsi="PT Astra Serif"/>
        </w:rPr>
      </w:pPr>
      <w:r w:rsidRPr="00876A15">
        <w:rPr>
          <w:rFonts w:ascii="PT Astra Serif" w:hAnsi="PT Astra Serif"/>
        </w:rPr>
        <w:t>УТВЕРЖДЕН</w:t>
      </w:r>
    </w:p>
    <w:p w:rsidR="0014615B" w:rsidRDefault="0014615B" w:rsidP="0014615B">
      <w:pPr>
        <w:ind w:left="5954" w:right="-142"/>
        <w:rPr>
          <w:rFonts w:ascii="PT Astra Serif" w:hAnsi="PT Astra Serif"/>
        </w:rPr>
      </w:pPr>
      <w:r>
        <w:rPr>
          <w:rFonts w:ascii="PT Astra Serif" w:hAnsi="PT Astra Serif"/>
        </w:rPr>
        <w:t>распоряжением Главы Пуровского</w:t>
      </w:r>
    </w:p>
    <w:p w:rsidR="0014615B" w:rsidRPr="00876A15" w:rsidRDefault="0014615B" w:rsidP="0014615B">
      <w:pPr>
        <w:ind w:left="5954" w:right="-142"/>
        <w:rPr>
          <w:rFonts w:ascii="PT Astra Serif" w:hAnsi="PT Astra Serif"/>
        </w:rPr>
      </w:pPr>
      <w:r>
        <w:rPr>
          <w:rFonts w:ascii="PT Astra Serif" w:hAnsi="PT Astra Serif"/>
        </w:rPr>
        <w:t>района</w:t>
      </w:r>
    </w:p>
    <w:p w:rsidR="0014615B" w:rsidRPr="00876A15" w:rsidRDefault="0014615B" w:rsidP="0014615B">
      <w:pPr>
        <w:ind w:left="5954" w:right="-1"/>
        <w:jc w:val="both"/>
        <w:rPr>
          <w:rFonts w:ascii="PT Astra Serif" w:hAnsi="PT Astra Serif"/>
          <w:u w:val="single"/>
        </w:rPr>
      </w:pPr>
      <w:r w:rsidRPr="00876A15">
        <w:rPr>
          <w:rFonts w:ascii="PT Astra Serif" w:hAnsi="PT Astra Serif"/>
        </w:rPr>
        <w:t>от</w:t>
      </w:r>
      <w:r w:rsidR="00F87BFC">
        <w:rPr>
          <w:rFonts w:ascii="PT Astra Serif" w:hAnsi="PT Astra Serif"/>
        </w:rPr>
        <w:t>_08</w:t>
      </w:r>
      <w:r>
        <w:rPr>
          <w:rFonts w:ascii="PT Astra Serif" w:hAnsi="PT Astra Serif"/>
        </w:rPr>
        <w:t>__</w:t>
      </w:r>
      <w:r w:rsidR="00F87BFC">
        <w:rPr>
          <w:rFonts w:ascii="PT Astra Serif" w:hAnsi="PT Astra Serif"/>
        </w:rPr>
        <w:t>декабря</w:t>
      </w:r>
      <w:r>
        <w:rPr>
          <w:rFonts w:ascii="PT Astra Serif" w:hAnsi="PT Astra Serif"/>
        </w:rPr>
        <w:t>_ 2020</w:t>
      </w:r>
      <w:r w:rsidRPr="00876A1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№_</w:t>
      </w:r>
      <w:r w:rsidR="00F87BFC">
        <w:rPr>
          <w:rFonts w:ascii="PT Astra Serif" w:hAnsi="PT Astra Serif"/>
        </w:rPr>
        <w:t>113-РГ</w:t>
      </w:r>
      <w:bookmarkStart w:id="0" w:name="_GoBack"/>
      <w:bookmarkEnd w:id="0"/>
      <w:r>
        <w:rPr>
          <w:rFonts w:ascii="PT Astra Serif" w:hAnsi="PT Astra Serif"/>
        </w:rPr>
        <w:t>_</w:t>
      </w:r>
    </w:p>
    <w:p w:rsidR="0014615B" w:rsidRPr="00876A15" w:rsidRDefault="0014615B" w:rsidP="0014615B">
      <w:pPr>
        <w:pStyle w:val="a4"/>
        <w:tabs>
          <w:tab w:val="left" w:pos="9356"/>
        </w:tabs>
        <w:spacing w:before="0" w:after="0"/>
        <w:ind w:left="5954" w:right="0" w:firstLine="0"/>
        <w:rPr>
          <w:rFonts w:ascii="PT Astra Serif" w:hAnsi="PT Astra Serif"/>
        </w:rPr>
      </w:pPr>
    </w:p>
    <w:p w:rsidR="0014615B" w:rsidRPr="00876A15" w:rsidRDefault="0014615B" w:rsidP="0014615B">
      <w:pPr>
        <w:pStyle w:val="a9"/>
        <w:ind w:firstLine="0"/>
        <w:rPr>
          <w:rFonts w:ascii="PT Astra Serif" w:hAnsi="PT Astra Serif"/>
        </w:rPr>
      </w:pPr>
    </w:p>
    <w:p w:rsidR="0014615B" w:rsidRPr="00876A15" w:rsidRDefault="0014615B" w:rsidP="0014615B">
      <w:pPr>
        <w:pStyle w:val="a3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>Г Р А Ф И К</w:t>
      </w:r>
    </w:p>
    <w:p w:rsidR="0014615B" w:rsidRPr="00876A15" w:rsidRDefault="0014615B" w:rsidP="0014615B">
      <w:pPr>
        <w:pStyle w:val="a3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 xml:space="preserve">личного приёма граждан </w:t>
      </w:r>
    </w:p>
    <w:p w:rsidR="0014615B" w:rsidRPr="00876A15" w:rsidRDefault="0014615B" w:rsidP="0014615B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701"/>
      </w:tblGrid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center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center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center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Дни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ind w:right="34"/>
              <w:jc w:val="center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Время</w:t>
            </w:r>
          </w:p>
        </w:tc>
      </w:tr>
      <w:tr w:rsidR="0014615B" w:rsidRPr="00876A15" w:rsidTr="001461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center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Руководители Администрации Пуровского района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Колодин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Глава</w:t>
            </w:r>
            <w:r>
              <w:rPr>
                <w:rFonts w:ascii="PT Astra Serif" w:hAnsi="PT Astra Serif"/>
              </w:rPr>
              <w:t xml:space="preserve"> Пуровского</w:t>
            </w:r>
            <w:r w:rsidRPr="00876A15">
              <w:rPr>
                <w:rFonts w:ascii="PT Astra Serif" w:hAnsi="PT Astra Serif"/>
              </w:rPr>
              <w:t xml:space="preserve"> района</w:t>
            </w:r>
          </w:p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</w:t>
            </w:r>
          </w:p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четверг месяца</w:t>
            </w:r>
          </w:p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 xml:space="preserve">(день личного приема может корректи-роваться в </w:t>
            </w:r>
            <w:r>
              <w:rPr>
                <w:rFonts w:ascii="PT Astra Serif" w:hAnsi="PT Astra Serif"/>
              </w:rPr>
              <w:t>связи с графиком работы</w:t>
            </w:r>
            <w:r w:rsidRPr="00876A15"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16.00 - 18.00</w:t>
            </w:r>
          </w:p>
        </w:tc>
      </w:tr>
      <w:tr w:rsidR="00D7503F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Default="00D7503F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Судницына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B" w:rsidRDefault="00D7503F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управляющий</w:t>
            </w:r>
            <w:r w:rsidR="00632A6B">
              <w:rPr>
                <w:rFonts w:ascii="PT Astra Serif" w:hAnsi="PT Astra Serif"/>
              </w:rPr>
              <w:t xml:space="preserve"> делами </w:t>
            </w:r>
            <w:r>
              <w:rPr>
                <w:rFonts w:ascii="PT Astra Serif" w:hAnsi="PT Astra Serif"/>
              </w:rPr>
              <w:t xml:space="preserve">Администрации </w:t>
            </w:r>
          </w:p>
          <w:p w:rsidR="00D7503F" w:rsidRDefault="00D7503F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Default="00AE5BCF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Default="00AE5BCF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 –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FB6574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Криницын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FB6574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F" w:rsidRPr="00876A15" w:rsidRDefault="0055666E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5A1619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14615B" w:rsidRPr="00876A15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632A6B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="00D7503F">
              <w:rPr>
                <w:rFonts w:ascii="PT Astra Serif" w:hAnsi="PT Astra Serif"/>
              </w:rPr>
              <w:t>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D0721D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D0721D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14615B" w:rsidRPr="00876A15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Заложук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</w:t>
            </w:r>
          </w:p>
          <w:p w:rsidR="0014615B" w:rsidRPr="00876A15" w:rsidRDefault="0014615B" w:rsidP="00632A6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17.00 - 18.00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D7503F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Жолобов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D7503F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8817F8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четвертая среда февраля и четвертая среда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8817F8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3D525D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Мектепкалиев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3D525D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55666E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3D525D">
              <w:rPr>
                <w:rFonts w:ascii="PT Astra Serif" w:hAnsi="PT Astra Serif"/>
              </w:rPr>
              <w:t>аждый</w:t>
            </w:r>
            <w:r>
              <w:rPr>
                <w:rFonts w:ascii="PT Astra Serif" w:hAnsi="PT Astra Serif"/>
              </w:rPr>
              <w:t xml:space="preserve"> второй и</w:t>
            </w:r>
            <w:r w:rsidR="003D525D">
              <w:rPr>
                <w:rFonts w:ascii="PT Astra Serif" w:hAnsi="PT Astra Serif"/>
              </w:rPr>
              <w:t xml:space="preserve"> четвертый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3D525D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 – 18.00</w:t>
            </w:r>
          </w:p>
        </w:tc>
      </w:tr>
      <w:tr w:rsidR="0014615B" w:rsidRPr="00876A15" w:rsidTr="0014615B">
        <w:trPr>
          <w:cantSplit/>
          <w:trHeight w:val="5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D3436E">
            <w:pPr>
              <w:pStyle w:val="a3"/>
              <w:tabs>
                <w:tab w:val="clear" w:pos="7796"/>
              </w:tabs>
              <w:spacing w:before="0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5244C4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Default="005244C4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Гаевская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Default="003419C6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5244C4">
              <w:rPr>
                <w:rFonts w:ascii="PT Astra Serif" w:hAnsi="PT Astra Serif"/>
              </w:rPr>
              <w:t>ачальник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876A15" w:rsidRDefault="005244C4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первый вторник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876A15" w:rsidRDefault="005244C4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Семенова Е.Г.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и.о. </w:t>
            </w:r>
            <w:r w:rsidRPr="00876A15">
              <w:rPr>
                <w:rFonts w:ascii="PT Astra Serif" w:hAnsi="PT Astra Serif"/>
              </w:rPr>
              <w:t>начальник</w:t>
            </w:r>
            <w:r>
              <w:rPr>
                <w:rFonts w:ascii="PT Astra Serif" w:hAnsi="PT Astra Serif"/>
              </w:rPr>
              <w:t>а</w:t>
            </w:r>
            <w:r w:rsidRPr="00876A15">
              <w:rPr>
                <w:rFonts w:ascii="PT Astra Serif" w:hAnsi="PT Astra Serif"/>
              </w:rPr>
              <w:t xml:space="preserve">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 четверг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15.00 - 17.00</w:t>
            </w:r>
          </w:p>
        </w:tc>
      </w:tr>
      <w:tr w:rsidR="0014615B" w:rsidRPr="00876A15" w:rsidTr="00632A6B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5E6FC5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5E6FC5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и.о. </w:t>
            </w:r>
            <w:r w:rsidR="0014615B" w:rsidRPr="00876A15">
              <w:rPr>
                <w:rFonts w:ascii="PT Astra Serif" w:hAnsi="PT Astra Serif"/>
              </w:rPr>
              <w:t>начальник</w:t>
            </w:r>
            <w:r>
              <w:rPr>
                <w:rFonts w:ascii="PT Astra Serif" w:hAnsi="PT Astra Serif"/>
              </w:rPr>
              <w:t>а</w:t>
            </w:r>
            <w:r w:rsidR="0014615B" w:rsidRPr="00876A15">
              <w:rPr>
                <w:rFonts w:ascii="PT Astra Serif" w:hAnsi="PT Astra Serif"/>
              </w:rPr>
              <w:t xml:space="preserve">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понедельник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месяца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16.00 - 18.00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Лешенко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 понедельник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17.00 - 18.00</w:t>
            </w:r>
          </w:p>
          <w:p w:rsidR="0014615B" w:rsidRPr="00876A15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четверг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14.00 - 17.00</w:t>
            </w:r>
          </w:p>
          <w:p w:rsidR="0014615B" w:rsidRPr="00876A15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</w:t>
            </w:r>
            <w:r w:rsidR="005E6FC5">
              <w:rPr>
                <w:rFonts w:ascii="PT Astra Serif" w:hAnsi="PT Astra Serif"/>
              </w:rPr>
              <w:t>7</w:t>
            </w:r>
            <w:r w:rsidRPr="00876A15">
              <w:rPr>
                <w:rFonts w:ascii="PT Astra Serif" w:hAnsi="PT Astra Serif"/>
              </w:rPr>
              <w:t>.00 - 18.00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Михеева Ю.А.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и.о. начальника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16.00 - 17.00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 понедельник</w:t>
            </w:r>
          </w:p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17.00 - 18.00</w:t>
            </w:r>
          </w:p>
        </w:tc>
      </w:tr>
      <w:tr w:rsidR="0014615B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876A15" w:rsidRDefault="0014615B" w:rsidP="0014615B">
            <w:pPr>
              <w:jc w:val="both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Default="0014615B" w:rsidP="0014615B">
            <w:pPr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16.00 - 18.00</w:t>
            </w:r>
          </w:p>
          <w:p w:rsidR="00D3436E" w:rsidRDefault="00D3436E" w:rsidP="0014615B">
            <w:pPr>
              <w:rPr>
                <w:rFonts w:ascii="PT Astra Serif" w:hAnsi="PT Astra Serif"/>
              </w:rPr>
            </w:pPr>
          </w:p>
          <w:p w:rsidR="00D3436E" w:rsidRPr="00876A15" w:rsidRDefault="00D3436E" w:rsidP="0014615B">
            <w:pPr>
              <w:rPr>
                <w:rFonts w:ascii="PT Astra Serif" w:hAnsi="PT Astra Serif"/>
              </w:rPr>
            </w:pPr>
          </w:p>
        </w:tc>
      </w:tr>
      <w:tr w:rsidR="00D3436E" w:rsidRPr="00876A15" w:rsidTr="00F61B2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876A15" w:rsidRDefault="00D3436E" w:rsidP="00BB27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D3436E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876A15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876A15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поселка городского типа Уренгой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73448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каждая</w:t>
            </w:r>
            <w:r w:rsidR="00D3436E">
              <w:rPr>
                <w:rFonts w:ascii="PT Astra Serif" w:hAnsi="PT Astra Serif"/>
              </w:rPr>
              <w:t xml:space="preserve"> </w:t>
            </w:r>
          </w:p>
          <w:p w:rsidR="00D3436E" w:rsidRPr="00876A15" w:rsidRDefault="00D73448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среда</w:t>
            </w:r>
            <w:r w:rsidR="00D3436E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876A15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до последнего посетителя</w:t>
            </w:r>
          </w:p>
        </w:tc>
      </w:tr>
      <w:tr w:rsidR="00D3436E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842D4C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Скороходов К.Р.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поселка Ханымей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586E69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586E69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 – 17.00</w:t>
            </w:r>
          </w:p>
        </w:tc>
      </w:tr>
      <w:tr w:rsidR="00D3436E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Сирицен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поселка Пурпе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 – 18.00</w:t>
            </w:r>
          </w:p>
        </w:tc>
      </w:tr>
      <w:tr w:rsidR="00D3436E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Глава Администрации поселка Пуровск Администрации Пуровского </w:t>
            </w:r>
            <w:r w:rsidR="00121705">
              <w:rPr>
                <w:rFonts w:ascii="PT Astra Serif" w:hAnsi="PT Astra Serif"/>
              </w:rPr>
              <w:t>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D3436E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D3436E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842D4C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842D4C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села Самбург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842D4C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каждый вторник,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Default="00842D4C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18.00</w:t>
            </w:r>
          </w:p>
        </w:tc>
      </w:tr>
      <w:tr w:rsidR="00842D4C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842D4C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842D4C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села Халясавэй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2F36B5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D73448">
              <w:rPr>
                <w:rFonts w:ascii="PT Astra Serif" w:hAnsi="PT Astra Serif"/>
              </w:rPr>
              <w:t>аждая</w:t>
            </w:r>
            <w:r>
              <w:rPr>
                <w:rFonts w:ascii="PT Astra Serif" w:hAnsi="PT Astra Serif"/>
              </w:rPr>
              <w:t xml:space="preserve"> </w:t>
            </w:r>
            <w:r w:rsidR="00D73448">
              <w:rPr>
                <w:rFonts w:ascii="PT Astra Serif" w:hAnsi="PT Astra Serif"/>
              </w:rPr>
              <w:t>среда</w:t>
            </w:r>
            <w:r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2F36B5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 – 17.00</w:t>
            </w:r>
          </w:p>
        </w:tc>
      </w:tr>
      <w:tr w:rsidR="00842D4C" w:rsidRPr="00876A15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842D4C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842D4C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деревни Харампур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55666E" w:rsidP="001461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каждая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Default="00121705" w:rsidP="001461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 – до последнего посетителя</w:t>
            </w:r>
          </w:p>
        </w:tc>
      </w:tr>
    </w:tbl>
    <w:p w:rsidR="0014615B" w:rsidRPr="00876A15" w:rsidRDefault="0014615B" w:rsidP="0014615B">
      <w:pPr>
        <w:rPr>
          <w:rFonts w:ascii="PT Astra Serif" w:hAnsi="PT Astra Serif"/>
        </w:rPr>
      </w:pPr>
    </w:p>
    <w:p w:rsidR="0014615B" w:rsidRPr="00876A15" w:rsidRDefault="0014615B" w:rsidP="0014615B">
      <w:pPr>
        <w:rPr>
          <w:rFonts w:ascii="PT Astra Serif" w:hAnsi="PT Astra Serif"/>
        </w:rPr>
      </w:pPr>
    </w:p>
    <w:p w:rsidR="0014615B" w:rsidRPr="00876A15" w:rsidRDefault="0014615B" w:rsidP="0014615B">
      <w:pPr>
        <w:rPr>
          <w:rFonts w:ascii="PT Astra Serif" w:hAnsi="PT Astra Serif"/>
        </w:rPr>
      </w:pPr>
    </w:p>
    <w:p w:rsidR="0014615B" w:rsidRPr="00876A15" w:rsidRDefault="0014615B" w:rsidP="0014615B">
      <w:pPr>
        <w:rPr>
          <w:rFonts w:ascii="PT Astra Serif" w:hAnsi="PT Astra Serif"/>
        </w:rPr>
      </w:pPr>
    </w:p>
    <w:p w:rsidR="0014615B" w:rsidRPr="00876A15" w:rsidRDefault="0014615B" w:rsidP="0014615B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Default="0021713F" w:rsidP="004E42D9">
      <w:pPr>
        <w:rPr>
          <w:rFonts w:ascii="PT Astra Serif" w:hAnsi="PT Astra Serif"/>
        </w:rPr>
      </w:pPr>
    </w:p>
    <w:p w:rsidR="0021713F" w:rsidRDefault="0021713F" w:rsidP="004E42D9">
      <w:pPr>
        <w:rPr>
          <w:rFonts w:ascii="PT Astra Serif" w:hAnsi="PT Astra Serif"/>
        </w:rPr>
      </w:pPr>
    </w:p>
    <w:p w:rsidR="0021713F" w:rsidRDefault="0021713F" w:rsidP="004E42D9">
      <w:pPr>
        <w:rPr>
          <w:rFonts w:ascii="PT Astra Serif" w:hAnsi="PT Astra Serif"/>
        </w:rPr>
      </w:pPr>
    </w:p>
    <w:p w:rsidR="0021713F" w:rsidRDefault="0021713F" w:rsidP="004E42D9">
      <w:pPr>
        <w:rPr>
          <w:rFonts w:ascii="PT Astra Serif" w:hAnsi="PT Astra Serif"/>
        </w:rPr>
      </w:pPr>
    </w:p>
    <w:p w:rsidR="003419C6" w:rsidRDefault="003419C6" w:rsidP="004E42D9">
      <w:pPr>
        <w:rPr>
          <w:rFonts w:ascii="PT Astra Serif" w:hAnsi="PT Astra Serif"/>
        </w:rPr>
      </w:pPr>
    </w:p>
    <w:p w:rsidR="003419C6" w:rsidRDefault="003419C6" w:rsidP="004E42D9">
      <w:pPr>
        <w:rPr>
          <w:rFonts w:ascii="PT Astra Serif" w:hAnsi="PT Astra Serif"/>
        </w:rPr>
      </w:pPr>
    </w:p>
    <w:p w:rsidR="009B0787" w:rsidRDefault="009B0787" w:rsidP="004E42D9">
      <w:pPr>
        <w:rPr>
          <w:rFonts w:ascii="PT Astra Serif" w:hAnsi="PT Astra Serif"/>
        </w:rPr>
      </w:pPr>
    </w:p>
    <w:p w:rsidR="009B0787" w:rsidRDefault="009B0787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F45D9B" w:rsidRDefault="00F45D9B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AD0028" w:rsidRDefault="00AD0028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A039F1" w:rsidRDefault="00A039F1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sectPr w:rsidR="00D02DDF" w:rsidSect="00177E2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0"/>
    <w:rsid w:val="000876C7"/>
    <w:rsid w:val="000B6B63"/>
    <w:rsid w:val="00121705"/>
    <w:rsid w:val="0014615B"/>
    <w:rsid w:val="00177E22"/>
    <w:rsid w:val="001A1CB1"/>
    <w:rsid w:val="001E33AF"/>
    <w:rsid w:val="0021713F"/>
    <w:rsid w:val="002C130B"/>
    <w:rsid w:val="002D3C80"/>
    <w:rsid w:val="002F36B5"/>
    <w:rsid w:val="002F7902"/>
    <w:rsid w:val="00312712"/>
    <w:rsid w:val="00326544"/>
    <w:rsid w:val="00330262"/>
    <w:rsid w:val="003313AE"/>
    <w:rsid w:val="003419C6"/>
    <w:rsid w:val="00356EBF"/>
    <w:rsid w:val="003630E6"/>
    <w:rsid w:val="003647AB"/>
    <w:rsid w:val="003D525D"/>
    <w:rsid w:val="003E0872"/>
    <w:rsid w:val="003E628E"/>
    <w:rsid w:val="003F5E4D"/>
    <w:rsid w:val="00415038"/>
    <w:rsid w:val="004154C6"/>
    <w:rsid w:val="00436DEC"/>
    <w:rsid w:val="00445797"/>
    <w:rsid w:val="004C043D"/>
    <w:rsid w:val="004E42D9"/>
    <w:rsid w:val="005244C4"/>
    <w:rsid w:val="00526FFB"/>
    <w:rsid w:val="0055666E"/>
    <w:rsid w:val="00565D62"/>
    <w:rsid w:val="00583360"/>
    <w:rsid w:val="00586E69"/>
    <w:rsid w:val="005A1619"/>
    <w:rsid w:val="005B0435"/>
    <w:rsid w:val="005B3F70"/>
    <w:rsid w:val="005B559A"/>
    <w:rsid w:val="005C7BEE"/>
    <w:rsid w:val="005E1AD1"/>
    <w:rsid w:val="005E6FC5"/>
    <w:rsid w:val="00632A6B"/>
    <w:rsid w:val="00641FE7"/>
    <w:rsid w:val="00647EE7"/>
    <w:rsid w:val="00653B12"/>
    <w:rsid w:val="00664BC0"/>
    <w:rsid w:val="00673604"/>
    <w:rsid w:val="006970B8"/>
    <w:rsid w:val="006A5163"/>
    <w:rsid w:val="006B2776"/>
    <w:rsid w:val="006E3332"/>
    <w:rsid w:val="006F1564"/>
    <w:rsid w:val="00784510"/>
    <w:rsid w:val="00795492"/>
    <w:rsid w:val="007E6BF8"/>
    <w:rsid w:val="008117EA"/>
    <w:rsid w:val="008251B7"/>
    <w:rsid w:val="00842D4C"/>
    <w:rsid w:val="00843764"/>
    <w:rsid w:val="008817F8"/>
    <w:rsid w:val="008946E1"/>
    <w:rsid w:val="00947EF8"/>
    <w:rsid w:val="00974FBE"/>
    <w:rsid w:val="0098043F"/>
    <w:rsid w:val="00993ED5"/>
    <w:rsid w:val="009B0787"/>
    <w:rsid w:val="009B2B35"/>
    <w:rsid w:val="009B719A"/>
    <w:rsid w:val="00A00028"/>
    <w:rsid w:val="00A039F1"/>
    <w:rsid w:val="00AD0028"/>
    <w:rsid w:val="00AD458F"/>
    <w:rsid w:val="00AE5BCF"/>
    <w:rsid w:val="00B2669C"/>
    <w:rsid w:val="00B27DC3"/>
    <w:rsid w:val="00B30403"/>
    <w:rsid w:val="00B33593"/>
    <w:rsid w:val="00B63BC2"/>
    <w:rsid w:val="00B71F71"/>
    <w:rsid w:val="00B77D4B"/>
    <w:rsid w:val="00B82754"/>
    <w:rsid w:val="00BB27DE"/>
    <w:rsid w:val="00BD7C88"/>
    <w:rsid w:val="00BE086F"/>
    <w:rsid w:val="00C22408"/>
    <w:rsid w:val="00C235E0"/>
    <w:rsid w:val="00C675FE"/>
    <w:rsid w:val="00C77015"/>
    <w:rsid w:val="00C813DA"/>
    <w:rsid w:val="00CA2133"/>
    <w:rsid w:val="00CD722F"/>
    <w:rsid w:val="00D01727"/>
    <w:rsid w:val="00D02C24"/>
    <w:rsid w:val="00D02DDF"/>
    <w:rsid w:val="00D0721D"/>
    <w:rsid w:val="00D202B6"/>
    <w:rsid w:val="00D3436E"/>
    <w:rsid w:val="00D503A2"/>
    <w:rsid w:val="00D662FB"/>
    <w:rsid w:val="00D66BEE"/>
    <w:rsid w:val="00D73448"/>
    <w:rsid w:val="00D7503F"/>
    <w:rsid w:val="00DC270F"/>
    <w:rsid w:val="00DD1628"/>
    <w:rsid w:val="00E03191"/>
    <w:rsid w:val="00E57366"/>
    <w:rsid w:val="00E649F0"/>
    <w:rsid w:val="00EB67E9"/>
    <w:rsid w:val="00EF069E"/>
    <w:rsid w:val="00F32B32"/>
    <w:rsid w:val="00F45D9B"/>
    <w:rsid w:val="00F72698"/>
    <w:rsid w:val="00F86B8C"/>
    <w:rsid w:val="00F87BFC"/>
    <w:rsid w:val="00FA6542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AF5D-BCEF-4D19-A462-6121E54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Луиза Мидько</cp:lastModifiedBy>
  <cp:revision>5</cp:revision>
  <cp:lastPrinted>2020-12-03T11:14:00Z</cp:lastPrinted>
  <dcterms:created xsi:type="dcterms:W3CDTF">2020-12-08T09:47:00Z</dcterms:created>
  <dcterms:modified xsi:type="dcterms:W3CDTF">2020-12-08T13:02:00Z</dcterms:modified>
</cp:coreProperties>
</file>